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7D706C" w14:textId="46F35055" w:rsidR="000B46CB" w:rsidRPr="00073160" w:rsidRDefault="00557720" w:rsidP="00557720">
      <w:pPr>
        <w:jc w:val="center"/>
        <w:rPr>
          <w:rFonts w:ascii="Academico" w:hAnsi="Academico"/>
          <w:b/>
          <w:bCs/>
          <w:sz w:val="96"/>
          <w:szCs w:val="96"/>
          <w14:glow w14:rad="63500">
            <w14:schemeClr w14:val="accent5">
              <w14:alpha w14:val="60000"/>
              <w14:satMod w14:val="175000"/>
            </w14:schemeClr>
          </w14:glow>
        </w:rPr>
      </w:pPr>
      <w:r w:rsidRPr="00557720">
        <w:rPr>
          <w:rFonts w:ascii="Academico" w:hAnsi="Academico"/>
          <w:b/>
          <w:bCs/>
          <w:sz w:val="96"/>
          <w:szCs w:val="96"/>
        </w:rPr>
        <w:t>On hearing a friend has died</w:t>
      </w:r>
    </w:p>
    <w:p w14:paraId="0EE32131" w14:textId="69D02F89" w:rsidR="00557720" w:rsidRPr="00557720" w:rsidRDefault="00557720" w:rsidP="00557720">
      <w:pPr>
        <w:jc w:val="center"/>
        <w:rPr>
          <w:rFonts w:ascii="Academico" w:hAnsi="Academico"/>
          <w:b/>
          <w:bCs/>
          <w:sz w:val="72"/>
          <w:szCs w:val="72"/>
        </w:rPr>
      </w:pPr>
      <w:r>
        <w:rPr>
          <w:rFonts w:ascii="Academico" w:hAnsi="Academico"/>
          <w:b/>
          <w:bCs/>
          <w:sz w:val="72"/>
          <w:szCs w:val="72"/>
        </w:rPr>
        <w:t>f</w:t>
      </w:r>
      <w:r w:rsidRPr="00557720">
        <w:rPr>
          <w:rFonts w:ascii="Academico" w:hAnsi="Academico"/>
          <w:b/>
          <w:bCs/>
          <w:sz w:val="72"/>
          <w:szCs w:val="72"/>
        </w:rPr>
        <w:t>or String Quartet</w:t>
      </w:r>
    </w:p>
    <w:p w14:paraId="6FE83F2E" w14:textId="77777777" w:rsidR="00557720" w:rsidRPr="00557720" w:rsidRDefault="00557720" w:rsidP="00557720">
      <w:pPr>
        <w:jc w:val="center"/>
        <w:rPr>
          <w:rFonts w:ascii="Academico" w:hAnsi="Academico"/>
          <w:b/>
          <w:bCs/>
          <w:sz w:val="36"/>
          <w:szCs w:val="36"/>
        </w:rPr>
      </w:pPr>
    </w:p>
    <w:p w14:paraId="495EF7CD" w14:textId="539022DA" w:rsidR="00557720" w:rsidRDefault="00073160" w:rsidP="00557720">
      <w:pPr>
        <w:jc w:val="center"/>
        <w:rPr>
          <w:rFonts w:ascii="Academico" w:hAnsi="Academico"/>
          <w:b/>
          <w:bCs/>
          <w:sz w:val="96"/>
          <w:szCs w:val="96"/>
        </w:rPr>
      </w:pPr>
      <w:r>
        <w:rPr>
          <w:rFonts w:ascii="Academico" w:hAnsi="Academico"/>
          <w:b/>
          <w:bCs/>
          <w:noProof/>
          <w:sz w:val="96"/>
          <w:szCs w:val="96"/>
        </w:rPr>
        <w:drawing>
          <wp:inline distT="0" distB="0" distL="0" distR="0" wp14:anchorId="5B95D85D" wp14:editId="31D38CEF">
            <wp:extent cx="3679134" cy="4903940"/>
            <wp:effectExtent l="0" t="0" r="0" b="0"/>
            <wp:docPr id="55766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6609" name="Picture 5576609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2033" cy="4934462"/>
                    </a:xfrm>
                    <a:prstGeom prst="rect">
                      <a:avLst/>
                    </a:prstGeom>
                    <a:effectLst>
                      <a:softEdge rad="50800"/>
                    </a:effectLst>
                  </pic:spPr>
                </pic:pic>
              </a:graphicData>
            </a:graphic>
          </wp:inline>
        </w:drawing>
      </w:r>
    </w:p>
    <w:p w14:paraId="07D8682B" w14:textId="77777777" w:rsidR="00557720" w:rsidRPr="00557720" w:rsidRDefault="00557720" w:rsidP="00557720">
      <w:pPr>
        <w:jc w:val="center"/>
        <w:rPr>
          <w:rFonts w:ascii="Academico" w:hAnsi="Academico"/>
          <w:b/>
          <w:bCs/>
          <w:sz w:val="32"/>
          <w:szCs w:val="32"/>
        </w:rPr>
      </w:pPr>
    </w:p>
    <w:p w14:paraId="453C5A8A" w14:textId="0C1A67D9" w:rsidR="00557720" w:rsidRPr="00557720" w:rsidRDefault="00557720" w:rsidP="00557720">
      <w:pPr>
        <w:jc w:val="center"/>
        <w:rPr>
          <w:rFonts w:ascii="Academico" w:hAnsi="Academico"/>
          <w:b/>
          <w:bCs/>
          <w:sz w:val="96"/>
          <w:szCs w:val="96"/>
        </w:rPr>
      </w:pPr>
      <w:r>
        <w:rPr>
          <w:rFonts w:ascii="Academico" w:hAnsi="Academico"/>
          <w:b/>
          <w:bCs/>
          <w:sz w:val="96"/>
          <w:szCs w:val="96"/>
        </w:rPr>
        <w:t>Bill Robinson</w:t>
      </w:r>
    </w:p>
    <w:sectPr w:rsidR="00557720" w:rsidRPr="00557720" w:rsidSect="00557720">
      <w:pgSz w:w="12240" w:h="15840"/>
      <w:pgMar w:top="1260" w:right="1440" w:bottom="126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E92ED1F-CB3F-45CA-8D17-BCC9FF278698}"/>
    <w:embedBold r:id="rId2" w:fontKey="{09883613-DB91-4B97-8701-9A437F7DCE6B}"/>
    <w:embedItalic r:id="rId3" w:fontKey="{754F24E3-5A6F-4732-A832-5D0B5ACF4BD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E430AC58-271B-43E4-ACAA-93C3CD04184A}"/>
  </w:font>
  <w:font w:name="Academico">
    <w:panose1 w:val="02040603050705020304"/>
    <w:charset w:val="00"/>
    <w:family w:val="roman"/>
    <w:notTrueType/>
    <w:pitch w:val="variable"/>
    <w:sig w:usb0="00000007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1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59FD"/>
    <w:rsid w:val="00073160"/>
    <w:rsid w:val="000B46CB"/>
    <w:rsid w:val="00557720"/>
    <w:rsid w:val="005E4835"/>
    <w:rsid w:val="007C03CB"/>
    <w:rsid w:val="007E4ED4"/>
    <w:rsid w:val="008F13DB"/>
    <w:rsid w:val="00AB5619"/>
    <w:rsid w:val="00C64524"/>
    <w:rsid w:val="00E508EC"/>
    <w:rsid w:val="00F259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D7BDE1"/>
  <w15:chartTrackingRefBased/>
  <w15:docId w15:val="{B2858190-2F5C-49D1-93AC-595EEA9436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259F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259F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259F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259F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259F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259FD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259F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259F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259F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259F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259F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259F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259FD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259FD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259F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259F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259F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259F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259FD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259F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259FD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259F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259F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259F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259F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259FD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259F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259FD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259FD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9</Words>
  <Characters>57</Characters>
  <Application>Microsoft Office Word</Application>
  <DocSecurity>0</DocSecurity>
  <Lines>1</Lines>
  <Paragraphs>1</Paragraphs>
  <ScaleCrop>false</ScaleCrop>
  <Company/>
  <LinksUpToDate>false</LinksUpToDate>
  <CharactersWithSpaces>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Bill</dc:creator>
  <cp:keywords/>
  <dc:description/>
  <cp:lastModifiedBy>Bill</cp:lastModifiedBy>
  <cp:revision>3</cp:revision>
  <dcterms:created xsi:type="dcterms:W3CDTF">2026-03-05T22:21:00Z</dcterms:created>
  <dcterms:modified xsi:type="dcterms:W3CDTF">2026-03-05T22:47:00Z</dcterms:modified>
</cp:coreProperties>
</file>